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6593DDA8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2C2C69" w:rsidRPr="004130EF">
        <w:rPr>
          <w:rFonts w:ascii="TH SarabunPSK" w:hAnsi="TH SarabunPSK" w:cs="TH SarabunPSK"/>
          <w:sz w:val="32"/>
          <w:szCs w:val="32"/>
        </w:rPr>
        <w:t>birthdead</w:t>
      </w:r>
      <w:proofErr w:type="spellEnd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11DDB80D" w14:textId="0E672746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2C69" w:rsidRPr="004130EF">
        <w:rPr>
          <w:rFonts w:ascii="TH SarabunPSK" w:hAnsi="TH SarabunPSK" w:cs="TH SarabunPSK"/>
          <w:sz w:val="32"/>
          <w:szCs w:val="32"/>
          <w:cs/>
        </w:rPr>
        <w:t>ข้อมูลจำนวนการเกิด – การตายของประชากรในเขตกรุงเทพมหานคร</w:t>
      </w:r>
    </w:p>
    <w:p w14:paraId="5CF3ADA7" w14:textId="5B7BBC60" w:rsidR="00BD1CC8" w:rsidRPr="00BD1CC8" w:rsidRDefault="00BD1CC8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3FF2" w:rsidRPr="00533FF2">
        <w:rPr>
          <w:rFonts w:ascii="TH SarabunPSK" w:hAnsi="TH SarabunPSK" w:cs="TH SarabunPSK"/>
          <w:sz w:val="32"/>
          <w:szCs w:val="32"/>
          <w:cs/>
        </w:rPr>
        <w:t>27 พฤษภาคม 2563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B30114" w:rsidRPr="00706956" w14:paraId="0CD7EAF4" w14:textId="77777777" w:rsidTr="00B30114">
        <w:trPr>
          <w:trHeight w:val="477"/>
        </w:trPr>
        <w:tc>
          <w:tcPr>
            <w:tcW w:w="1506" w:type="dxa"/>
            <w:vAlign w:val="center"/>
          </w:tcPr>
          <w:p w14:paraId="1FF1CE6C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1A88B73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9E98962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6DA3BF88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3DF7B02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B30114" w:rsidRPr="00706956" w14:paraId="3178B119" w14:textId="77777777" w:rsidTr="00B30114">
        <w:trPr>
          <w:trHeight w:val="238"/>
        </w:trPr>
        <w:tc>
          <w:tcPr>
            <w:tcW w:w="1506" w:type="dxa"/>
          </w:tcPr>
          <w:p w14:paraId="525D3F13" w14:textId="19E2C313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49" w:type="dxa"/>
          </w:tcPr>
          <w:p w14:paraId="5E498ABA" w14:textId="2B626D28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465BDEB5" w14:textId="7A027108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4AB72BC4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618A82" w14:textId="523F28A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4E0B5592" w14:textId="5BC8F0C2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B30114" w:rsidRPr="00706956" w14:paraId="27CBDA11" w14:textId="77777777" w:rsidTr="00B30114">
        <w:trPr>
          <w:trHeight w:val="228"/>
        </w:trPr>
        <w:tc>
          <w:tcPr>
            <w:tcW w:w="1506" w:type="dxa"/>
          </w:tcPr>
          <w:p w14:paraId="7E2ECC4B" w14:textId="7016D6FE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birthyear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949" w:type="dxa"/>
          </w:tcPr>
          <w:p w14:paraId="64604CA2" w14:textId="3742B17B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D68D890" w14:textId="149F820B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48F3DE" w14:textId="464CA8FA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BC0402B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6ABE7D" w14:textId="46C91785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จำนวนการเกิดของประชากร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</w:tr>
      <w:tr w:rsidR="00B30114" w:rsidRPr="00706956" w14:paraId="0DBC1914" w14:textId="77777777" w:rsidTr="00B30114">
        <w:trPr>
          <w:trHeight w:val="228"/>
        </w:trPr>
        <w:tc>
          <w:tcPr>
            <w:tcW w:w="1506" w:type="dxa"/>
          </w:tcPr>
          <w:p w14:paraId="64F19943" w14:textId="05FB5584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birthyear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949" w:type="dxa"/>
          </w:tcPr>
          <w:p w14:paraId="23918671" w14:textId="160C6280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0DF747F" w14:textId="742B8F28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461FD662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F5DFD62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CEA790" w14:textId="2B982960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จำนวนการเกิดของประชากร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</w:tr>
      <w:tr w:rsidR="00B30114" w:rsidRPr="00706956" w14:paraId="56F567C5" w14:textId="77777777" w:rsidTr="00B30114">
        <w:trPr>
          <w:trHeight w:val="228"/>
        </w:trPr>
        <w:tc>
          <w:tcPr>
            <w:tcW w:w="1506" w:type="dxa"/>
          </w:tcPr>
          <w:p w14:paraId="7606A61F" w14:textId="4E705A52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birthyear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781FF14A" w14:textId="4745EB22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C7891CD" w14:textId="605A4E0B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0370DBE9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10192C5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687852" w14:textId="07781C79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จำนวนการเกิดของประชากร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</w:tr>
      <w:tr w:rsidR="00B30114" w:rsidRPr="00706956" w14:paraId="3C455A52" w14:textId="77777777" w:rsidTr="00B30114">
        <w:trPr>
          <w:trHeight w:val="228"/>
        </w:trPr>
        <w:tc>
          <w:tcPr>
            <w:tcW w:w="1506" w:type="dxa"/>
          </w:tcPr>
          <w:p w14:paraId="3E342E75" w14:textId="1BB119F1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birthyear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72E7114C" w14:textId="743CF10A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58F85CD" w14:textId="60F7F934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24202160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A380243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1BB81DA" w14:textId="25E90435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จำนวนการเกิดของประชากร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</w:tr>
      <w:tr w:rsidR="00B30114" w:rsidRPr="00706956" w14:paraId="0A47143B" w14:textId="77777777" w:rsidTr="00B30114">
        <w:trPr>
          <w:trHeight w:val="228"/>
        </w:trPr>
        <w:tc>
          <w:tcPr>
            <w:tcW w:w="1506" w:type="dxa"/>
          </w:tcPr>
          <w:p w14:paraId="053B6963" w14:textId="7FAD1F69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birthyear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5346A812" w14:textId="2F9B008C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AAA1B7" w14:textId="6870C902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50AC7E4" w14:textId="49DC3CE0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29A34A93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870AD95" w14:textId="77532C35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จำนวนการเกิดของประชากร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</w:tr>
      <w:tr w:rsidR="00B30114" w:rsidRPr="00706956" w14:paraId="486AE674" w14:textId="77777777" w:rsidTr="00B30114">
        <w:trPr>
          <w:trHeight w:val="228"/>
        </w:trPr>
        <w:tc>
          <w:tcPr>
            <w:tcW w:w="1506" w:type="dxa"/>
          </w:tcPr>
          <w:p w14:paraId="626CA44A" w14:textId="21182D7A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birthyear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7CE78518" w14:textId="37955B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E9DE3B" w14:textId="77E2BC45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1EFF68A9" w14:textId="505D8D50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475ECC19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AC8B779" w14:textId="4CD3EDFB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จำนวนการเกิดของประชากร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30114" w:rsidRPr="00706956" w14:paraId="1C5ED1EB" w14:textId="77777777" w:rsidTr="00B30114">
        <w:trPr>
          <w:trHeight w:val="228"/>
        </w:trPr>
        <w:tc>
          <w:tcPr>
            <w:tcW w:w="1506" w:type="dxa"/>
          </w:tcPr>
          <w:p w14:paraId="31A355D8" w14:textId="300325C8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birthyear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62210A3F" w14:textId="03CD3CD5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892F75E" w14:textId="73A35C51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9289AE1" w14:textId="5D197E51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15CA7964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39FA807" w14:textId="795D926B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จำนวนการเกิดของประชากร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B30114" w:rsidRPr="00706956" w14:paraId="137D4521" w14:textId="77777777" w:rsidTr="00B30114">
        <w:trPr>
          <w:trHeight w:val="228"/>
        </w:trPr>
        <w:tc>
          <w:tcPr>
            <w:tcW w:w="1506" w:type="dxa"/>
          </w:tcPr>
          <w:p w14:paraId="3549E668" w14:textId="360FE309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birthyear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6F18F813" w14:textId="1A85A28B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BF1D801" w14:textId="13B972E9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7F875CD" w14:textId="4C7A01E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11CC38B4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A81559" w14:textId="15C703B7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จำนวนการเกิดของประชากร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B30114" w:rsidRPr="00706956" w14:paraId="1738D733" w14:textId="77777777" w:rsidTr="00B30114">
        <w:trPr>
          <w:trHeight w:val="228"/>
        </w:trPr>
        <w:tc>
          <w:tcPr>
            <w:tcW w:w="1506" w:type="dxa"/>
          </w:tcPr>
          <w:p w14:paraId="1968D173" w14:textId="7FA7C9AA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irthyear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49" w:type="dxa"/>
          </w:tcPr>
          <w:p w14:paraId="6537DA9A" w14:textId="62F07B49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ACA3E22" w14:textId="3EB69B8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BBE5F51" w14:textId="7E79551E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415B6C69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B5AC4A5" w14:textId="0EE64C3D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จำนวนการเกิดของประชากร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B30114" w:rsidRPr="00706956" w14:paraId="72954506" w14:textId="77777777" w:rsidTr="00B30114">
        <w:trPr>
          <w:trHeight w:val="228"/>
        </w:trPr>
        <w:tc>
          <w:tcPr>
            <w:tcW w:w="1506" w:type="dxa"/>
          </w:tcPr>
          <w:p w14:paraId="7287FF02" w14:textId="0FC36041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irthyear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49" w:type="dxa"/>
          </w:tcPr>
          <w:p w14:paraId="664ED674" w14:textId="555056EF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985FB2D" w14:textId="0623E6F2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401E1CA" w14:textId="2A5F7668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773FC058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C2F87C" w14:textId="340781F3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จำนวนการเกิดของประชากร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B30114" w:rsidRPr="00706956" w14:paraId="71CBDD58" w14:textId="77777777" w:rsidTr="00B30114">
        <w:trPr>
          <w:trHeight w:val="228"/>
        </w:trPr>
        <w:tc>
          <w:tcPr>
            <w:tcW w:w="1506" w:type="dxa"/>
          </w:tcPr>
          <w:p w14:paraId="23794DE3" w14:textId="2B4E38DE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deadyear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949" w:type="dxa"/>
          </w:tcPr>
          <w:p w14:paraId="7FADB821" w14:textId="72E86241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67DD2CF" w14:textId="580E4E00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0D1CC0" w14:textId="37D32F8A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614CB83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6D051A8" w14:textId="1F110D30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จำนวนการตายของประชากร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</w:tr>
      <w:tr w:rsidR="00B30114" w:rsidRPr="00706956" w14:paraId="1DD2EDF6" w14:textId="77777777" w:rsidTr="00B30114">
        <w:trPr>
          <w:trHeight w:val="228"/>
        </w:trPr>
        <w:tc>
          <w:tcPr>
            <w:tcW w:w="1506" w:type="dxa"/>
          </w:tcPr>
          <w:p w14:paraId="5128F42A" w14:textId="3BD39D4C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deadyear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949" w:type="dxa"/>
          </w:tcPr>
          <w:p w14:paraId="2B2BE173" w14:textId="4046301F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D74CBB9" w14:textId="5FB0E1FD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4B854F9" w14:textId="1FDA80C0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EA082FC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ECDF607" w14:textId="6C33AFF8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จำนวนการตายของประชากร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</w:tr>
      <w:tr w:rsidR="00B30114" w:rsidRPr="00706956" w14:paraId="0E8D51E7" w14:textId="77777777" w:rsidTr="00B30114">
        <w:trPr>
          <w:trHeight w:val="228"/>
        </w:trPr>
        <w:tc>
          <w:tcPr>
            <w:tcW w:w="1506" w:type="dxa"/>
          </w:tcPr>
          <w:p w14:paraId="5EC161AC" w14:textId="1C8A176D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deadyear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3BCCFAB2" w14:textId="78B1639F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1BA5821" w14:textId="4847BF5A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D3BF2F" w14:textId="0384AB74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A5A35B4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1CB2D1C" w14:textId="15F2AC84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จำนวนการตายของประชากร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</w:tr>
      <w:tr w:rsidR="00B30114" w:rsidRPr="00706956" w14:paraId="1C5C366F" w14:textId="77777777" w:rsidTr="00B30114">
        <w:trPr>
          <w:trHeight w:val="228"/>
        </w:trPr>
        <w:tc>
          <w:tcPr>
            <w:tcW w:w="1506" w:type="dxa"/>
          </w:tcPr>
          <w:p w14:paraId="03C20614" w14:textId="13B226C2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deadyear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456FE649" w14:textId="34859AFF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0E2611F" w14:textId="0497FD29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B4E3F7" w14:textId="55D7BD2C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19A3E64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5585CFF" w14:textId="19D0FB54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จำนวนการตายของประชากร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</w:tr>
      <w:tr w:rsidR="00B30114" w:rsidRPr="00706956" w14:paraId="6BDFD073" w14:textId="77777777" w:rsidTr="00B30114">
        <w:trPr>
          <w:trHeight w:val="228"/>
        </w:trPr>
        <w:tc>
          <w:tcPr>
            <w:tcW w:w="1506" w:type="dxa"/>
          </w:tcPr>
          <w:p w14:paraId="19BB93EA" w14:textId="5081326D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deadyear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4C262809" w14:textId="0778599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EDACBAA" w14:textId="2F11AF1A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AC43643" w14:textId="5477499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34628BC5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398DFD4" w14:textId="014681E9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จำนวนการตายของประชากร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</w:tr>
      <w:tr w:rsidR="00B30114" w:rsidRPr="00706956" w14:paraId="312875F4" w14:textId="77777777" w:rsidTr="00B30114">
        <w:trPr>
          <w:trHeight w:val="228"/>
        </w:trPr>
        <w:tc>
          <w:tcPr>
            <w:tcW w:w="1506" w:type="dxa"/>
          </w:tcPr>
          <w:p w14:paraId="7B1796C3" w14:textId="7F4F1B31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deadyear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52FFA655" w14:textId="18D311E0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49CEF82" w14:textId="74618794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039D25E6" w14:textId="5C9B245C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3EC38999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E829064" w14:textId="08F28A8F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จำนวนการตายของประชากร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30114" w:rsidRPr="00706956" w14:paraId="230E7DE8" w14:textId="77777777" w:rsidTr="00B30114">
        <w:trPr>
          <w:trHeight w:val="228"/>
        </w:trPr>
        <w:tc>
          <w:tcPr>
            <w:tcW w:w="1506" w:type="dxa"/>
          </w:tcPr>
          <w:p w14:paraId="2E03BCE8" w14:textId="46CED755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deadyear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6072D92F" w14:textId="08279FAA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102D62A" w14:textId="7324F0AE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4DEC6EC" w14:textId="6B323EB1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01823862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BB9C99C" w14:textId="5BBA4B4B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จำนวนการตายของประชากร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B30114" w:rsidRPr="00706956" w14:paraId="45E10A8A" w14:textId="77777777" w:rsidTr="00B30114">
        <w:trPr>
          <w:trHeight w:val="228"/>
        </w:trPr>
        <w:tc>
          <w:tcPr>
            <w:tcW w:w="1506" w:type="dxa"/>
          </w:tcPr>
          <w:p w14:paraId="6D76F513" w14:textId="019BF355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deadyear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07A4DA09" w14:textId="56D2AE10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A4D2FC2" w14:textId="6B6C7FC4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E2E10EC" w14:textId="3C6E7358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284C19B5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A8304C8" w14:textId="14E75C32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จำนวนการตายของประชากร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B30114" w:rsidRPr="00706956" w14:paraId="3BE504F4" w14:textId="77777777" w:rsidTr="00B30114">
        <w:trPr>
          <w:trHeight w:val="228"/>
        </w:trPr>
        <w:tc>
          <w:tcPr>
            <w:tcW w:w="1506" w:type="dxa"/>
          </w:tcPr>
          <w:p w14:paraId="5CD8DABE" w14:textId="744BDB98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deadyear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49" w:type="dxa"/>
          </w:tcPr>
          <w:p w14:paraId="064C9DAB" w14:textId="1D345440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4495926" w14:textId="7B90E2CE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CEDF134" w14:textId="0059E496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5F4B2F08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582942" w14:textId="0AC8A12A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จำนวนการตายของประชากร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B30114" w:rsidRPr="00706956" w14:paraId="5E30B2B0" w14:textId="77777777" w:rsidTr="00B30114">
        <w:trPr>
          <w:trHeight w:val="228"/>
        </w:trPr>
        <w:tc>
          <w:tcPr>
            <w:tcW w:w="1506" w:type="dxa"/>
          </w:tcPr>
          <w:p w14:paraId="2DCBC4F5" w14:textId="13A309C3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deadyear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49" w:type="dxa"/>
          </w:tcPr>
          <w:p w14:paraId="7D4FBE3F" w14:textId="70BA4B51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7426F85" w14:textId="35E8439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ABD2C3D" w14:textId="2A75C9C1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565701CA" w14:textId="77777777" w:rsidR="00B30114" w:rsidRPr="00706956" w:rsidRDefault="00B30114" w:rsidP="002C2C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EC9638" w14:textId="4DDB882C" w:rsidR="00B30114" w:rsidRPr="00706956" w:rsidRDefault="00B30114" w:rsidP="002C2C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จำนวนการตายของประชากร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</w:tbl>
    <w:p w14:paraId="52797EFD" w14:textId="77777777" w:rsidR="000B0F33" w:rsidRPr="000B0F33" w:rsidRDefault="000B0F33" w:rsidP="000B0F33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50CA1"/>
    <w:rsid w:val="002C2C69"/>
    <w:rsid w:val="00533FF2"/>
    <w:rsid w:val="008A22AA"/>
    <w:rsid w:val="00B30114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2020-08-14T01:23:00Z</cp:lastPrinted>
  <dcterms:created xsi:type="dcterms:W3CDTF">2020-08-14T01:25:00Z</dcterms:created>
  <dcterms:modified xsi:type="dcterms:W3CDTF">2020-08-14T03:37:00Z</dcterms:modified>
</cp:coreProperties>
</file>